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431" w:rsidRPr="00201431" w:rsidRDefault="00201431" w:rsidP="00201431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31">
        <w:rPr>
          <w:rFonts w:ascii="Times New Roman" w:hAnsi="Times New Roman" w:cs="Times New Roman"/>
          <w:b/>
          <w:sz w:val="28"/>
          <w:szCs w:val="28"/>
        </w:rPr>
        <w:t>5 Sets 2074</w:t>
      </w:r>
    </w:p>
    <w:p w:rsidR="008410BE" w:rsidRPr="00201431" w:rsidRDefault="008410BE" w:rsidP="00201431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31">
        <w:rPr>
          <w:rFonts w:ascii="Times New Roman" w:hAnsi="Times New Roman" w:cs="Times New Roman"/>
          <w:b/>
          <w:sz w:val="28"/>
          <w:szCs w:val="28"/>
        </w:rPr>
        <w:t>Marketing</w:t>
      </w:r>
    </w:p>
    <w:p w:rsidR="00201431" w:rsidRPr="00201431" w:rsidRDefault="00201431" w:rsidP="00201431">
      <w:pPr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Grade: XII (Management)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  <w:t xml:space="preserve">         F.M.: 80</w:t>
      </w:r>
    </w:p>
    <w:p w:rsidR="00201431" w:rsidRPr="00201431" w:rsidRDefault="00201431" w:rsidP="00201431">
      <w:pPr>
        <w:tabs>
          <w:tab w:val="right" w:pos="6520"/>
        </w:tabs>
        <w:spacing w:before="20" w:after="20"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Time: 3 hrs.</w:t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</w:t>
      </w:r>
      <w:r w:rsidRPr="00201431">
        <w:rPr>
          <w:rFonts w:ascii="Times New Roman" w:hAnsi="Times New Roman" w:cs="Times New Roman"/>
          <w:b/>
          <w:sz w:val="20"/>
          <w:szCs w:val="20"/>
        </w:rPr>
        <w:t>P.M.: 32</w:t>
      </w:r>
    </w:p>
    <w:p w:rsidR="008410BE" w:rsidRPr="00201431" w:rsidRDefault="008410BE" w:rsidP="00201431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  <w:shd w:val="solid" w:color="auto" w:fill="auto"/>
        </w:rPr>
      </w:pPr>
      <w:r w:rsidRPr="00201431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 xml:space="preserve">SET: </w:t>
      </w:r>
      <w:r w:rsidR="007C6F44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I</w:t>
      </w:r>
    </w:p>
    <w:p w:rsidR="008410BE" w:rsidRPr="00201431" w:rsidRDefault="008410BE" w:rsidP="00201431">
      <w:pPr>
        <w:spacing w:before="20" w:after="20" w:line="264" w:lineRule="auto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201431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Attempt all the Questions.</w:t>
      </w:r>
    </w:p>
    <w:p w:rsidR="008410BE" w:rsidRPr="00201431" w:rsidRDefault="008410BE" w:rsidP="00201431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"A"</w:t>
      </w:r>
    </w:p>
    <w:p w:rsidR="00201431" w:rsidRPr="00201431" w:rsidRDefault="00201431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Very Short Answer Questions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</w:r>
    </w:p>
    <w:p w:rsidR="008410BE" w:rsidRPr="00201431" w:rsidRDefault="008410BE" w:rsidP="00201431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all the questions</w:t>
      </w:r>
      <w:r w:rsidR="00201431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(10</w:t>
      </w:r>
      <w:r w:rsidR="00201431"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1=10)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differences between traditional and modern concept of marketing.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the place concept of market.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retail market?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regulated market?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Who are institutional customers?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four environmental factors which affect institutional buying decisions.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three merits and demerits of road transport.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mean by cold storage warehouse?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four facilitating functions of marketing.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telephone and televised marketing?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201431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"B"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Brief Answer Questions</w:t>
      </w:r>
    </w:p>
    <w:p w:rsidR="00201431" w:rsidRDefault="008410BE" w:rsidP="00201431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Attempt any five questions </w:t>
      </w:r>
      <w:r w:rsidR="00201431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(5</w:t>
      </w:r>
      <w:r w:rsidR="00201431"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8=40)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marketing? Explain the various importance of marketing.</w:t>
      </w:r>
      <w:r w:rsidRPr="00201431">
        <w:rPr>
          <w:rFonts w:ascii="Times New Roman" w:hAnsi="Times New Roman" w:cs="Times New Roman"/>
          <w:sz w:val="20"/>
          <w:szCs w:val="20"/>
        </w:rPr>
        <w:tab/>
        <w:t>(2+6)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market? Explain any six characteristics of Nepalese market.</w:t>
      </w:r>
      <w:r w:rsidRPr="00201431">
        <w:rPr>
          <w:rFonts w:ascii="Times New Roman" w:hAnsi="Times New Roman" w:cs="Times New Roman"/>
          <w:sz w:val="20"/>
          <w:szCs w:val="20"/>
        </w:rPr>
        <w:tab/>
        <w:t>(2+6)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 Point out and explain any seven types of non-institutional customers.</w:t>
      </w:r>
      <w:r w:rsidRPr="00201431">
        <w:rPr>
          <w:rFonts w:ascii="Times New Roman" w:hAnsi="Times New Roman" w:cs="Times New Roman"/>
          <w:sz w:val="20"/>
          <w:szCs w:val="20"/>
        </w:rPr>
        <w:tab/>
        <w:t>(8)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What is buying? Explain its element. </w:t>
      </w:r>
      <w:r w:rsidRPr="00201431">
        <w:rPr>
          <w:rFonts w:ascii="Times New Roman" w:hAnsi="Times New Roman" w:cs="Times New Roman"/>
          <w:sz w:val="20"/>
          <w:szCs w:val="20"/>
        </w:rPr>
        <w:tab/>
        <w:t>(2+6)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marketing environment? Explain the internal factors of marketing environment.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8410BE" w:rsidRPr="00201431" w:rsidRDefault="008410BE" w:rsidP="00201431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agricultural marketing? Explain its features and problems.</w:t>
      </w:r>
      <w:r w:rsidR="00201431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(1+7)</w:t>
      </w:r>
    </w:p>
    <w:p w:rsidR="008410BE" w:rsidRPr="007C6F44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7C6F44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"C"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Long Answer Questions</w:t>
      </w:r>
      <w:r w:rsidR="007C6F4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C6F44" w:rsidRDefault="008410BE" w:rsidP="007C6F44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any two questions</w:t>
      </w:r>
      <w:r w:rsidRPr="00201431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(2</w:t>
      </w:r>
      <w:r w:rsidR="007C6F44"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15=30)</w:t>
      </w:r>
    </w:p>
    <w:p w:rsidR="008410BE" w:rsidRPr="00201431" w:rsidRDefault="008410BE" w:rsidP="007C6F44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different stages of the evolution of marketing.</w:t>
      </w:r>
      <w:r w:rsidRPr="00201431">
        <w:rPr>
          <w:rFonts w:ascii="Times New Roman" w:hAnsi="Times New Roman" w:cs="Times New Roman"/>
          <w:sz w:val="20"/>
          <w:szCs w:val="20"/>
        </w:rPr>
        <w:tab/>
        <w:t>(15)</w:t>
      </w:r>
    </w:p>
    <w:p w:rsidR="008410BE" w:rsidRPr="00201431" w:rsidRDefault="008410BE" w:rsidP="007C6F44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lastRenderedPageBreak/>
        <w:t>What is product? Explain different types of consumer product with their features and marketing strategies</w:t>
      </w:r>
      <w:r w:rsidRPr="00201431">
        <w:rPr>
          <w:rFonts w:ascii="Times New Roman" w:hAnsi="Times New Roman" w:cs="Times New Roman"/>
          <w:sz w:val="20"/>
          <w:szCs w:val="20"/>
        </w:rPr>
        <w:tab/>
        <w:t>(1+14)</w:t>
      </w:r>
    </w:p>
    <w:p w:rsidR="008410BE" w:rsidRPr="00201431" w:rsidRDefault="008410BE" w:rsidP="007C6F44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What is channel of distribution? Define the various channel of distribution to distribute the consumer product. And also explain the role of wholesalers. </w:t>
      </w:r>
      <w:r w:rsidRPr="00201431">
        <w:rPr>
          <w:rFonts w:ascii="Times New Roman" w:hAnsi="Times New Roman" w:cs="Times New Roman"/>
          <w:sz w:val="20"/>
          <w:szCs w:val="20"/>
        </w:rPr>
        <w:tab/>
        <w:t>(15)</w:t>
      </w:r>
    </w:p>
    <w:p w:rsidR="008410BE" w:rsidRPr="00201431" w:rsidRDefault="008410BE" w:rsidP="007C6F44">
      <w:pPr>
        <w:spacing w:before="20" w:after="20" w:line="264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01431">
        <w:rPr>
          <w:rFonts w:ascii="Times New Roman" w:hAnsi="Times New Roman" w:cs="Times New Roman"/>
          <w:b/>
          <w:i/>
          <w:sz w:val="20"/>
          <w:szCs w:val="20"/>
        </w:rPr>
        <w:t>Good Luck!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F44" w:rsidRPr="00201431" w:rsidRDefault="007C6F44" w:rsidP="007C6F44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  <w:shd w:val="solid" w:color="auto" w:fill="auto"/>
        </w:rPr>
      </w:pPr>
      <w:r w:rsidRPr="00201431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 xml:space="preserve">SET: 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II</w:t>
      </w:r>
    </w:p>
    <w:p w:rsidR="007C6F44" w:rsidRPr="00201431" w:rsidRDefault="007C6F44" w:rsidP="007C6F44">
      <w:pPr>
        <w:spacing w:before="20" w:after="20" w:line="264" w:lineRule="auto"/>
        <w:rPr>
          <w:rFonts w:ascii="Times New Roman" w:hAnsi="Times New Roman" w:cs="Times New Roman"/>
          <w:sz w:val="10"/>
          <w:szCs w:val="10"/>
        </w:rPr>
      </w:pPr>
    </w:p>
    <w:p w:rsidR="007C6F44" w:rsidRPr="00201431" w:rsidRDefault="007C6F44" w:rsidP="007C6F44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Attempt all the Questions.</w:t>
      </w:r>
    </w:p>
    <w:p w:rsidR="007C6F44" w:rsidRPr="00201431" w:rsidRDefault="007C6F44" w:rsidP="007C6F44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"A"</w:t>
      </w:r>
    </w:p>
    <w:p w:rsidR="007C6F44" w:rsidRPr="00201431" w:rsidRDefault="007C6F44" w:rsidP="007C6F44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C6F44" w:rsidRPr="00201431" w:rsidRDefault="007C6F44" w:rsidP="007C6F44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Very Short Answer Questions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</w:r>
    </w:p>
    <w:p w:rsidR="007C6F44" w:rsidRPr="00201431" w:rsidRDefault="007C6F44" w:rsidP="007C6F44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all the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(10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1=10)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five business concept of marketing.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the demand concept of market.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wholesale market?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the buying process of non-institutional customers.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the any five bases for standardization and grading.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five factors which need to be considered while selecting the mode of transport.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the terms brand and branding.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quantity discount?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wholesaling?</w:t>
      </w:r>
    </w:p>
    <w:p w:rsidR="008410BE" w:rsidRPr="00201431" w:rsidRDefault="008410BE" w:rsidP="007C6F44">
      <w:pPr>
        <w:pStyle w:val="ListParagraph"/>
        <w:numPr>
          <w:ilvl w:val="0"/>
          <w:numId w:val="2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e-commerce?</w:t>
      </w:r>
    </w:p>
    <w:p w:rsidR="008410BE" w:rsidRPr="007C7307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410BE" w:rsidRPr="00201431" w:rsidRDefault="008410BE" w:rsidP="007C6F44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"B"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Brief Answer Questions</w:t>
      </w:r>
    </w:p>
    <w:p w:rsidR="007C6F44" w:rsidRDefault="008410BE" w:rsidP="007C6F44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any five questions</w:t>
      </w:r>
      <w:r w:rsidR="007C6F44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5</w:t>
      </w:r>
      <w:r w:rsidR="007C6F44"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8=40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Explain the 4 P's of marketing in detail.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any six methods of buying.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7C7307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7C7307">
        <w:rPr>
          <w:rFonts w:ascii="Times New Roman" w:hAnsi="Times New Roman" w:cs="Times New Roman"/>
          <w:spacing w:val="-2"/>
          <w:sz w:val="20"/>
          <w:szCs w:val="20"/>
        </w:rPr>
        <w:t>What is warehousing? Explain any six roles/functions of warehousing.</w:t>
      </w:r>
      <w:r w:rsidR="007C7307" w:rsidRPr="007C7307">
        <w:rPr>
          <w:rFonts w:ascii="Times New Roman" w:hAnsi="Times New Roman" w:cs="Times New Roman"/>
          <w:spacing w:val="-2"/>
          <w:sz w:val="20"/>
          <w:szCs w:val="20"/>
        </w:rPr>
        <w:tab/>
      </w:r>
      <w:r w:rsidRPr="007C7307">
        <w:rPr>
          <w:rFonts w:ascii="Times New Roman" w:hAnsi="Times New Roman" w:cs="Times New Roman"/>
          <w:spacing w:val="-2"/>
          <w:sz w:val="20"/>
          <w:szCs w:val="20"/>
        </w:rPr>
        <w:t>(2+6)</w:t>
      </w:r>
    </w:p>
    <w:p w:rsidR="008410BE" w:rsidRPr="007C7307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pacing w:val="-2"/>
          <w:sz w:val="20"/>
          <w:szCs w:val="20"/>
        </w:rPr>
      </w:pPr>
      <w:r w:rsidRPr="007C7307">
        <w:rPr>
          <w:rFonts w:ascii="Times New Roman" w:hAnsi="Times New Roman" w:cs="Times New Roman"/>
          <w:spacing w:val="-2"/>
          <w:sz w:val="20"/>
          <w:szCs w:val="20"/>
        </w:rPr>
        <w:t>Point out and explain different external fa</w:t>
      </w:r>
      <w:r w:rsidR="007C7307" w:rsidRPr="007C7307">
        <w:rPr>
          <w:rFonts w:ascii="Times New Roman" w:hAnsi="Times New Roman" w:cs="Times New Roman"/>
          <w:spacing w:val="-2"/>
          <w:sz w:val="20"/>
          <w:szCs w:val="20"/>
        </w:rPr>
        <w:t>ctors of marketing environment.</w:t>
      </w:r>
      <w:r w:rsidR="007C7307" w:rsidRPr="007C7307">
        <w:rPr>
          <w:rFonts w:ascii="Times New Roman" w:hAnsi="Times New Roman" w:cs="Times New Roman"/>
          <w:spacing w:val="-2"/>
          <w:sz w:val="20"/>
          <w:szCs w:val="20"/>
        </w:rPr>
        <w:tab/>
      </w:r>
      <w:r w:rsidRPr="007C7307">
        <w:rPr>
          <w:rFonts w:ascii="Times New Roman" w:hAnsi="Times New Roman" w:cs="Times New Roman"/>
          <w:spacing w:val="-2"/>
          <w:sz w:val="20"/>
          <w:szCs w:val="20"/>
        </w:rPr>
        <w:t>(8)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different pricing terminologies in detail.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departmental store? Differentiate between departmental store and super market.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(2+6)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industrial marketing? Explain the problems and prospects of industrial marketing in Nepal.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9D7E99" w:rsidRDefault="009D7E99">
      <w:pPr>
        <w:spacing w:after="160" w:line="259" w:lineRule="auto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b/>
          <w:sz w:val="10"/>
          <w:szCs w:val="10"/>
        </w:rPr>
        <w:br w:type="page"/>
      </w:r>
    </w:p>
    <w:p w:rsidR="008410BE" w:rsidRPr="007C7307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410BE" w:rsidRPr="00201431" w:rsidRDefault="008410BE" w:rsidP="007C7307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"C"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 xml:space="preserve">Long Answer Questions </w:t>
      </w:r>
    </w:p>
    <w:p w:rsidR="007C7307" w:rsidRDefault="008410BE" w:rsidP="007C730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any two questions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(2</w:t>
      </w:r>
      <w:r w:rsidR="007C7307"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15=30)</w:t>
      </w:r>
    </w:p>
    <w:p w:rsidR="007C7307" w:rsidRDefault="007C7307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C7307" w:rsidRDefault="007C7307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buying motive. Explain different types of buying motives in detail.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(2+13)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the terms distribution and channel of distribution. Explain the suitable channel of distribution to distribute the industrial product.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(2+12)</w:t>
      </w:r>
    </w:p>
    <w:p w:rsidR="008410BE" w:rsidRPr="00201431" w:rsidRDefault="008410BE" w:rsidP="007C7307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promotion? Explain the different methods of consumer sales promotion. And also explain the qualities of good sales person.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(1+8+6)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</w:t>
      </w:r>
    </w:p>
    <w:p w:rsidR="008410BE" w:rsidRPr="00201431" w:rsidRDefault="008410BE" w:rsidP="007C7307">
      <w:pPr>
        <w:spacing w:before="20" w:after="20" w:line="264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01431">
        <w:rPr>
          <w:rFonts w:ascii="Times New Roman" w:hAnsi="Times New Roman" w:cs="Times New Roman"/>
          <w:b/>
          <w:i/>
          <w:sz w:val="20"/>
          <w:szCs w:val="20"/>
        </w:rPr>
        <w:t>Good Luck!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C7307" w:rsidRPr="00201431" w:rsidRDefault="007C7307" w:rsidP="007C730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  <w:shd w:val="solid" w:color="auto" w:fill="auto"/>
        </w:rPr>
      </w:pPr>
      <w:r w:rsidRPr="00201431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 xml:space="preserve">SET: 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II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I</w:t>
      </w:r>
    </w:p>
    <w:p w:rsidR="007C7307" w:rsidRPr="00201431" w:rsidRDefault="007C7307" w:rsidP="007C7307">
      <w:pPr>
        <w:spacing w:before="20" w:after="20" w:line="264" w:lineRule="auto"/>
        <w:rPr>
          <w:rFonts w:ascii="Times New Roman" w:hAnsi="Times New Roman" w:cs="Times New Roman"/>
          <w:sz w:val="10"/>
          <w:szCs w:val="10"/>
        </w:rPr>
      </w:pPr>
    </w:p>
    <w:p w:rsidR="007C7307" w:rsidRPr="00201431" w:rsidRDefault="007C7307" w:rsidP="007C730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Attempt all the Questions.</w:t>
      </w:r>
    </w:p>
    <w:p w:rsidR="007C7307" w:rsidRPr="00201431" w:rsidRDefault="007C7307" w:rsidP="007C7307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"A"</w:t>
      </w:r>
    </w:p>
    <w:p w:rsidR="007C7307" w:rsidRPr="00201431" w:rsidRDefault="007C7307" w:rsidP="007C7307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C7307" w:rsidRPr="00201431" w:rsidRDefault="007C7307" w:rsidP="007C7307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Very Short Answer Questions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</w:r>
    </w:p>
    <w:p w:rsidR="007C7307" w:rsidRPr="00201431" w:rsidRDefault="007C7307" w:rsidP="007C730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all the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(10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1=10)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differences between selling and marketing concept.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regulated market?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four features of Nepalese market.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differences between institutional and non-institutional customers.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four environmental factors which affect institutional buying decisions.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mean by packaging?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supermarket.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three functions to be performed by retailer in distribution channel.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advertising?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e-commerce?</w:t>
      </w:r>
    </w:p>
    <w:p w:rsidR="008410BE" w:rsidRPr="007C7307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7C7307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"B"</w:t>
      </w:r>
    </w:p>
    <w:p w:rsidR="007C7307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Brief Answer Questions</w:t>
      </w:r>
    </w:p>
    <w:p w:rsidR="008410BE" w:rsidRPr="007C7307" w:rsidRDefault="008410BE" w:rsidP="007C730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C7307">
        <w:rPr>
          <w:rFonts w:ascii="Times New Roman" w:hAnsi="Times New Roman" w:cs="Times New Roman"/>
          <w:bCs/>
          <w:sz w:val="20"/>
          <w:szCs w:val="20"/>
        </w:rPr>
        <w:t>Attempt any five questions</w:t>
      </w:r>
      <w:r w:rsidR="007C7307" w:rsidRPr="007C7307">
        <w:rPr>
          <w:rFonts w:ascii="Times New Roman" w:hAnsi="Times New Roman" w:cs="Times New Roman"/>
          <w:bCs/>
          <w:sz w:val="20"/>
          <w:szCs w:val="20"/>
        </w:rPr>
        <w:tab/>
      </w:r>
      <w:r w:rsidRPr="007C7307">
        <w:rPr>
          <w:rFonts w:ascii="Times New Roman" w:hAnsi="Times New Roman" w:cs="Times New Roman"/>
          <w:bCs/>
          <w:sz w:val="20"/>
          <w:szCs w:val="20"/>
        </w:rPr>
        <w:t>(5</w:t>
      </w:r>
      <w:r w:rsidR="007C7307" w:rsidRPr="007C7307">
        <w:rPr>
          <w:rFonts w:ascii="Times New Roman" w:hAnsi="Times New Roman" w:cs="Times New Roman"/>
          <w:bCs/>
          <w:sz w:val="20"/>
          <w:szCs w:val="20"/>
        </w:rPr>
        <w:t>×</w:t>
      </w:r>
      <w:r w:rsidRPr="007C7307">
        <w:rPr>
          <w:rFonts w:ascii="Times New Roman" w:hAnsi="Times New Roman" w:cs="Times New Roman"/>
          <w:bCs/>
          <w:sz w:val="20"/>
          <w:szCs w:val="20"/>
        </w:rPr>
        <w:t>8=40)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Explain the importance of marketing to the consumer and society.</w:t>
      </w:r>
      <w:r w:rsidRPr="00201431">
        <w:rPr>
          <w:rFonts w:ascii="Times New Roman" w:hAnsi="Times New Roman" w:cs="Times New Roman"/>
          <w:sz w:val="20"/>
          <w:szCs w:val="20"/>
        </w:rPr>
        <w:tab/>
        <w:t>(8)</w:t>
      </w:r>
    </w:p>
    <w:p w:rsidR="008410BE" w:rsidRPr="007C7307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pacing w:val="-4"/>
          <w:sz w:val="20"/>
          <w:szCs w:val="20"/>
        </w:rPr>
      </w:pPr>
      <w:r w:rsidRPr="007C7307">
        <w:rPr>
          <w:rFonts w:ascii="Times New Roman" w:hAnsi="Times New Roman" w:cs="Times New Roman"/>
          <w:spacing w:val="-4"/>
          <w:sz w:val="20"/>
          <w:szCs w:val="20"/>
        </w:rPr>
        <w:lastRenderedPageBreak/>
        <w:t>What is buying motive? Explain emotional and rational buying motives.</w:t>
      </w:r>
      <w:r w:rsidR="007C7307" w:rsidRPr="007C7307">
        <w:rPr>
          <w:rFonts w:ascii="Times New Roman" w:hAnsi="Times New Roman" w:cs="Times New Roman"/>
          <w:spacing w:val="-4"/>
          <w:sz w:val="20"/>
          <w:szCs w:val="20"/>
        </w:rPr>
        <w:tab/>
      </w:r>
      <w:r w:rsidRPr="007C7307">
        <w:rPr>
          <w:rFonts w:ascii="Times New Roman" w:hAnsi="Times New Roman" w:cs="Times New Roman"/>
          <w:spacing w:val="-4"/>
          <w:sz w:val="20"/>
          <w:szCs w:val="20"/>
        </w:rPr>
        <w:t>(2+6)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any seven types of non-institutional customers.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buying? Explain its elements.</w:t>
      </w:r>
      <w:r w:rsidRPr="00201431">
        <w:rPr>
          <w:rFonts w:ascii="Times New Roman" w:hAnsi="Times New Roman" w:cs="Times New Roman"/>
          <w:sz w:val="20"/>
          <w:szCs w:val="20"/>
        </w:rPr>
        <w:tab/>
        <w:t>(2+6)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the term branding. Explain the various qualities/features of a good brand name.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pricing? Explain its' importance.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(1+7)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Point out and explain the features of agricultural marketing. </w:t>
      </w:r>
      <w:r w:rsidRPr="00201431">
        <w:rPr>
          <w:rFonts w:ascii="Times New Roman" w:hAnsi="Times New Roman" w:cs="Times New Roman"/>
          <w:sz w:val="20"/>
          <w:szCs w:val="20"/>
        </w:rPr>
        <w:tab/>
        <w:t>(8)</w:t>
      </w:r>
    </w:p>
    <w:p w:rsidR="008410BE" w:rsidRPr="007C7307" w:rsidRDefault="008410BE" w:rsidP="00201431">
      <w:pPr>
        <w:pStyle w:val="ListParagraph"/>
        <w:spacing w:before="20" w:after="20" w:line="264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7C7307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"C"</w:t>
      </w:r>
    </w:p>
    <w:p w:rsidR="007C7307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Long Answer Questions</w:t>
      </w:r>
    </w:p>
    <w:p w:rsidR="007C7307" w:rsidRDefault="008410BE" w:rsidP="007C730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7307">
        <w:rPr>
          <w:rFonts w:ascii="Times New Roman" w:hAnsi="Times New Roman" w:cs="Times New Roman"/>
          <w:bCs/>
          <w:sz w:val="20"/>
          <w:szCs w:val="20"/>
        </w:rPr>
        <w:t>Attempt any two questions</w:t>
      </w:r>
      <w:r w:rsidR="007C7307" w:rsidRPr="007C7307">
        <w:rPr>
          <w:rFonts w:ascii="Times New Roman" w:hAnsi="Times New Roman" w:cs="Times New Roman"/>
          <w:bCs/>
          <w:sz w:val="20"/>
          <w:szCs w:val="20"/>
        </w:rPr>
        <w:tab/>
      </w:r>
      <w:r w:rsidRPr="007C7307">
        <w:rPr>
          <w:rFonts w:ascii="Times New Roman" w:hAnsi="Times New Roman" w:cs="Times New Roman"/>
          <w:bCs/>
          <w:sz w:val="20"/>
          <w:szCs w:val="20"/>
        </w:rPr>
        <w:t>(2</w:t>
      </w:r>
      <w:r w:rsidR="007C7307" w:rsidRPr="007C7307">
        <w:rPr>
          <w:rFonts w:ascii="Times New Roman" w:hAnsi="Times New Roman" w:cs="Times New Roman"/>
          <w:bCs/>
          <w:sz w:val="20"/>
          <w:szCs w:val="20"/>
        </w:rPr>
        <w:t>×</w:t>
      </w:r>
      <w:r w:rsidRPr="007C7307">
        <w:rPr>
          <w:rFonts w:ascii="Times New Roman" w:hAnsi="Times New Roman" w:cs="Times New Roman"/>
          <w:bCs/>
          <w:sz w:val="20"/>
          <w:szCs w:val="20"/>
        </w:rPr>
        <w:t>15=30)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product? Explain different types of consumer product with their features and marketing strategies.</w:t>
      </w:r>
      <w:r w:rsidRPr="00201431">
        <w:rPr>
          <w:rFonts w:ascii="Times New Roman" w:hAnsi="Times New Roman" w:cs="Times New Roman"/>
          <w:sz w:val="20"/>
          <w:szCs w:val="20"/>
        </w:rPr>
        <w:tab/>
        <w:t>(1+14)</w:t>
      </w:r>
    </w:p>
    <w:p w:rsidR="008410BE" w:rsidRPr="00201431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distribution? Explain the various suitable channel of distribution to distribute</w:t>
      </w:r>
      <w:r w:rsidR="007C7307">
        <w:rPr>
          <w:rFonts w:ascii="Times New Roman" w:hAnsi="Times New Roman" w:cs="Times New Roman"/>
          <w:sz w:val="20"/>
          <w:szCs w:val="20"/>
        </w:rPr>
        <w:t xml:space="preserve"> </w:t>
      </w:r>
      <w:r w:rsidRPr="00201431">
        <w:rPr>
          <w:rFonts w:ascii="Times New Roman" w:hAnsi="Times New Roman" w:cs="Times New Roman"/>
          <w:sz w:val="20"/>
          <w:szCs w:val="20"/>
        </w:rPr>
        <w:t>the consumer product. And also explain role and importance of wholesalers.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(1+9+5)</w:t>
      </w:r>
    </w:p>
    <w:p w:rsidR="007C7307" w:rsidRDefault="008410BE" w:rsidP="007C7307">
      <w:pPr>
        <w:pStyle w:val="ListParagraph"/>
        <w:numPr>
          <w:ilvl w:val="3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promotion? Explain its five components. And also explain the various methods of consumer sales promotion.</w:t>
      </w:r>
      <w:r w:rsidR="007C7307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(1+7+7)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0BE" w:rsidRPr="00201431" w:rsidRDefault="008410BE" w:rsidP="007C7307">
      <w:pPr>
        <w:spacing w:before="20" w:after="20" w:line="264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01431">
        <w:rPr>
          <w:rFonts w:ascii="Times New Roman" w:hAnsi="Times New Roman" w:cs="Times New Roman"/>
          <w:b/>
          <w:i/>
          <w:sz w:val="20"/>
          <w:szCs w:val="20"/>
        </w:rPr>
        <w:t>Good Luck!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7307" w:rsidRPr="00201431" w:rsidRDefault="007C7307" w:rsidP="007C7307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C7307" w:rsidRPr="00201431" w:rsidRDefault="007C7307" w:rsidP="007C730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  <w:shd w:val="solid" w:color="auto" w:fill="auto"/>
        </w:rPr>
      </w:pPr>
      <w:r w:rsidRPr="00201431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 xml:space="preserve">SET: 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IV</w:t>
      </w:r>
    </w:p>
    <w:p w:rsidR="007C7307" w:rsidRPr="00201431" w:rsidRDefault="007C7307" w:rsidP="007C7307">
      <w:pPr>
        <w:spacing w:before="20" w:after="20" w:line="264" w:lineRule="auto"/>
        <w:rPr>
          <w:rFonts w:ascii="Times New Roman" w:hAnsi="Times New Roman" w:cs="Times New Roman"/>
          <w:sz w:val="10"/>
          <w:szCs w:val="10"/>
        </w:rPr>
      </w:pPr>
    </w:p>
    <w:p w:rsidR="007C7307" w:rsidRPr="00201431" w:rsidRDefault="007C7307" w:rsidP="007C7307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Attempt all the Questions.</w:t>
      </w:r>
    </w:p>
    <w:p w:rsidR="007C7307" w:rsidRPr="00201431" w:rsidRDefault="007C7307" w:rsidP="007C7307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"A"</w:t>
      </w:r>
    </w:p>
    <w:p w:rsidR="007C7307" w:rsidRPr="00201431" w:rsidRDefault="007C7307" w:rsidP="007C7307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C7307" w:rsidRPr="00201431" w:rsidRDefault="007C7307" w:rsidP="007C7307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Very Short Answer Questions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</w:r>
    </w:p>
    <w:p w:rsidR="007C7307" w:rsidRPr="00201431" w:rsidRDefault="007C7307" w:rsidP="007C7307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all the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(10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1=10)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monopoly market?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standardization and grading?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five factors which need to be considered while selecting the mode of transport.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three merits and demerits of water transport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five tools of demand creation.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State any five types of warehousing.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departmental store?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seasonal discount?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gross sale.</w:t>
      </w:r>
    </w:p>
    <w:p w:rsidR="008410BE" w:rsidRPr="00201431" w:rsidRDefault="008410BE" w:rsidP="007C7307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internet marketing?</w:t>
      </w:r>
      <w:r w:rsidRPr="0020143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C7307" w:rsidRPr="0062184C" w:rsidRDefault="007C7307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410BE" w:rsidRPr="00201431" w:rsidRDefault="008410BE" w:rsidP="0062184C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lastRenderedPageBreak/>
        <w:t>Group "B"</w:t>
      </w:r>
    </w:p>
    <w:p w:rsid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 xml:space="preserve">Brief Answer Questions </w:t>
      </w:r>
    </w:p>
    <w:p w:rsidR="0062184C" w:rsidRDefault="008410BE" w:rsidP="0062184C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184C">
        <w:rPr>
          <w:rFonts w:ascii="Times New Roman" w:hAnsi="Times New Roman" w:cs="Times New Roman"/>
          <w:bCs/>
          <w:sz w:val="20"/>
          <w:szCs w:val="20"/>
        </w:rPr>
        <w:t>Attempt any five questions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ab/>
      </w:r>
      <w:r w:rsidRPr="0062184C">
        <w:rPr>
          <w:rFonts w:ascii="Times New Roman" w:hAnsi="Times New Roman" w:cs="Times New Roman"/>
          <w:bCs/>
          <w:sz w:val="20"/>
          <w:szCs w:val="20"/>
        </w:rPr>
        <w:t>(5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>×</w:t>
      </w:r>
      <w:r w:rsidRPr="0062184C">
        <w:rPr>
          <w:rFonts w:ascii="Times New Roman" w:hAnsi="Times New Roman" w:cs="Times New Roman"/>
          <w:bCs/>
          <w:sz w:val="20"/>
          <w:szCs w:val="20"/>
        </w:rPr>
        <w:t>8=40)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marketing? Point out and explain any four business concept of marketing.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(2+6)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any six buying methods.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selling? Explain its elements.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(2+6)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transportation? State its function and importance in modern business.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(1+7)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mean by marketing environment? Explain different external macro environmental factors.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(1+7)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 Define the terms brand, brand mark and trade mark. Explain the reasons for not giving the brand name to the product.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(3+5)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any six pricing terminologies with the suitable examples.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410BE" w:rsidRPr="00201431" w:rsidRDefault="008410BE" w:rsidP="0062184C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"C"</w:t>
      </w:r>
    </w:p>
    <w:p w:rsid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Long Answer Questions</w:t>
      </w:r>
    </w:p>
    <w:p w:rsidR="0062184C" w:rsidRDefault="008410BE" w:rsidP="0062184C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184C">
        <w:rPr>
          <w:rFonts w:ascii="Times New Roman" w:hAnsi="Times New Roman" w:cs="Times New Roman"/>
          <w:bCs/>
          <w:sz w:val="20"/>
          <w:szCs w:val="20"/>
        </w:rPr>
        <w:t>Attempt any two questions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ab/>
      </w:r>
      <w:r w:rsidRPr="0062184C">
        <w:rPr>
          <w:rFonts w:ascii="Times New Roman" w:hAnsi="Times New Roman" w:cs="Times New Roman"/>
          <w:bCs/>
          <w:sz w:val="20"/>
          <w:szCs w:val="20"/>
        </w:rPr>
        <w:t xml:space="preserve"> (2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>×</w:t>
      </w:r>
      <w:r w:rsidRPr="0062184C">
        <w:rPr>
          <w:rFonts w:ascii="Times New Roman" w:hAnsi="Times New Roman" w:cs="Times New Roman"/>
          <w:bCs/>
          <w:sz w:val="20"/>
          <w:szCs w:val="20"/>
        </w:rPr>
        <w:t>15=30)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industrial product. Also discuss its' types with their features and marketing consideration/strategies.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(1+14)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channel of distribution? Which channels do you suggest to distribute the industrial product? And also differentiate between wholesalers and retailers</w:t>
      </w:r>
      <w:r w:rsidR="0062184C">
        <w:rPr>
          <w:rFonts w:ascii="Times New Roman" w:hAnsi="Times New Roman" w:cs="Times New Roman"/>
          <w:sz w:val="20"/>
          <w:szCs w:val="20"/>
        </w:rPr>
        <w:t>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(1+8+6)</w:t>
      </w:r>
    </w:p>
    <w:p w:rsidR="008410BE" w:rsidRPr="00201431" w:rsidRDefault="008410BE" w:rsidP="0062184C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Define print media advertising. Describe the various importance of </w:t>
      </w:r>
      <w:r w:rsidRPr="0062184C">
        <w:rPr>
          <w:rFonts w:ascii="Times New Roman" w:hAnsi="Times New Roman" w:cs="Times New Roman"/>
          <w:spacing w:val="-4"/>
          <w:sz w:val="20"/>
          <w:szCs w:val="20"/>
        </w:rPr>
        <w:t>advertising. And also explain the sales process of indoor sales person.</w:t>
      </w:r>
      <w:r w:rsidR="0062184C" w:rsidRPr="0062184C">
        <w:rPr>
          <w:rFonts w:ascii="Times New Roman" w:hAnsi="Times New Roman" w:cs="Times New Roman"/>
          <w:spacing w:val="-4"/>
          <w:sz w:val="20"/>
          <w:szCs w:val="20"/>
        </w:rPr>
        <w:tab/>
      </w:r>
      <w:r w:rsidRPr="0062184C">
        <w:rPr>
          <w:rFonts w:ascii="Times New Roman" w:hAnsi="Times New Roman" w:cs="Times New Roman"/>
          <w:spacing w:val="-4"/>
          <w:sz w:val="20"/>
          <w:szCs w:val="20"/>
        </w:rPr>
        <w:t>(1+5+9)</w:t>
      </w:r>
    </w:p>
    <w:p w:rsidR="008410BE" w:rsidRPr="00201431" w:rsidRDefault="008410BE" w:rsidP="00201431">
      <w:pPr>
        <w:pStyle w:val="ListParagraph"/>
        <w:spacing w:before="20" w:after="20" w:line="264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</w:p>
    <w:p w:rsidR="008410BE" w:rsidRPr="00201431" w:rsidRDefault="008410BE" w:rsidP="0062184C">
      <w:pPr>
        <w:spacing w:before="20" w:after="20" w:line="264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01431">
        <w:rPr>
          <w:rFonts w:ascii="Times New Roman" w:hAnsi="Times New Roman" w:cs="Times New Roman"/>
          <w:b/>
          <w:i/>
          <w:sz w:val="20"/>
          <w:szCs w:val="20"/>
        </w:rPr>
        <w:t>Good Luck!</w:t>
      </w:r>
    </w:p>
    <w:p w:rsidR="008410BE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184C" w:rsidRPr="00201431" w:rsidRDefault="0062184C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184C" w:rsidRPr="00201431" w:rsidRDefault="0062184C" w:rsidP="0062184C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  <w:shd w:val="solid" w:color="auto" w:fill="auto"/>
        </w:rPr>
      </w:pPr>
      <w:r w:rsidRPr="00201431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 xml:space="preserve">SET: 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V</w:t>
      </w:r>
    </w:p>
    <w:p w:rsidR="0062184C" w:rsidRPr="00201431" w:rsidRDefault="0062184C" w:rsidP="0062184C">
      <w:pPr>
        <w:spacing w:before="20" w:after="20" w:line="264" w:lineRule="auto"/>
        <w:rPr>
          <w:rFonts w:ascii="Times New Roman" w:hAnsi="Times New Roman" w:cs="Times New Roman"/>
          <w:sz w:val="10"/>
          <w:szCs w:val="10"/>
        </w:rPr>
      </w:pPr>
    </w:p>
    <w:p w:rsidR="0062184C" w:rsidRPr="00201431" w:rsidRDefault="0062184C" w:rsidP="0062184C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Attempt all the Questions.</w:t>
      </w:r>
    </w:p>
    <w:p w:rsidR="0062184C" w:rsidRPr="00201431" w:rsidRDefault="0062184C" w:rsidP="0062184C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"A"</w:t>
      </w:r>
    </w:p>
    <w:p w:rsidR="0062184C" w:rsidRPr="00201431" w:rsidRDefault="0062184C" w:rsidP="0062184C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2184C" w:rsidRPr="00201431" w:rsidRDefault="0062184C" w:rsidP="0062184C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Very Short Answer Questions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</w:r>
    </w:p>
    <w:p w:rsidR="0062184C" w:rsidRPr="00201431" w:rsidRDefault="0062184C" w:rsidP="0062184C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all the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(10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1=10)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differences between selling and marketing concept.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features of production concept of marketing.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market?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regulated market?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lastRenderedPageBreak/>
        <w:t>Point out any four features of Nepalese market.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differences between institutional and non-institutional customers.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four environmental factors which affect institutional buying decisions.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mean by packaging?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multiple shops.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three functions to be performed by retailer in distribution channel.</w:t>
      </w:r>
    </w:p>
    <w:p w:rsidR="008410BE" w:rsidRP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62184C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"B"</w:t>
      </w:r>
    </w:p>
    <w:p w:rsid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Brief Answer Questions</w:t>
      </w:r>
    </w:p>
    <w:p w:rsidR="008410BE" w:rsidRPr="0062184C" w:rsidRDefault="008410BE" w:rsidP="0062184C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184C">
        <w:rPr>
          <w:rFonts w:ascii="Times New Roman" w:hAnsi="Times New Roman" w:cs="Times New Roman"/>
          <w:bCs/>
          <w:sz w:val="20"/>
          <w:szCs w:val="20"/>
        </w:rPr>
        <w:t>Attempt any five questions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ab/>
      </w:r>
      <w:r w:rsidRPr="0062184C">
        <w:rPr>
          <w:rFonts w:ascii="Times New Roman" w:hAnsi="Times New Roman" w:cs="Times New Roman"/>
          <w:bCs/>
          <w:sz w:val="20"/>
          <w:szCs w:val="20"/>
        </w:rPr>
        <w:t>(5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>×</w:t>
      </w:r>
      <w:r w:rsidRPr="0062184C">
        <w:rPr>
          <w:rFonts w:ascii="Times New Roman" w:hAnsi="Times New Roman" w:cs="Times New Roman"/>
          <w:bCs/>
          <w:sz w:val="20"/>
          <w:szCs w:val="20"/>
        </w:rPr>
        <w:t>8=40)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Explain the importance of marketing to the consumer and society.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buying motive? Explain emotional and rational buying motives.</w:t>
      </w:r>
      <w:r w:rsidRPr="00201431">
        <w:rPr>
          <w:rFonts w:ascii="Times New Roman" w:hAnsi="Times New Roman" w:cs="Times New Roman"/>
          <w:sz w:val="20"/>
          <w:szCs w:val="20"/>
        </w:rPr>
        <w:tab/>
        <w:t>(2+6)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the buying process of institutional customers.</w:t>
      </w:r>
      <w:r w:rsidRPr="00201431">
        <w:rPr>
          <w:rFonts w:ascii="Times New Roman" w:hAnsi="Times New Roman" w:cs="Times New Roman"/>
          <w:sz w:val="20"/>
          <w:szCs w:val="20"/>
        </w:rPr>
        <w:tab/>
        <w:t>(8)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What is buying motive? Explain emotional and patronage buying motives in detail. 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the term branding. Explain the various qualities/features of a good brand name.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pricing? Explain the external factors which affect pricing.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the sales process of outdoor sales person. And also explain social and moral qualities of a sales person.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(9+6)</w:t>
      </w:r>
    </w:p>
    <w:p w:rsidR="008410BE" w:rsidRP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62184C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"C"</w:t>
      </w:r>
    </w:p>
    <w:p w:rsidR="0062184C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Long Answer Questions</w:t>
      </w:r>
    </w:p>
    <w:p w:rsidR="0062184C" w:rsidRDefault="008410BE" w:rsidP="0062184C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184C">
        <w:rPr>
          <w:rFonts w:ascii="Times New Roman" w:hAnsi="Times New Roman" w:cs="Times New Roman"/>
          <w:bCs/>
          <w:sz w:val="20"/>
          <w:szCs w:val="20"/>
        </w:rPr>
        <w:t>Attempt any two questions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ab/>
      </w:r>
      <w:r w:rsidRPr="0062184C">
        <w:rPr>
          <w:rFonts w:ascii="Times New Roman" w:hAnsi="Times New Roman" w:cs="Times New Roman"/>
          <w:bCs/>
          <w:sz w:val="20"/>
          <w:szCs w:val="20"/>
        </w:rPr>
        <w:t>(2</w:t>
      </w:r>
      <w:r w:rsidR="0062184C" w:rsidRPr="0062184C">
        <w:rPr>
          <w:rFonts w:ascii="Times New Roman" w:hAnsi="Times New Roman" w:cs="Times New Roman"/>
          <w:bCs/>
          <w:sz w:val="20"/>
          <w:szCs w:val="20"/>
        </w:rPr>
        <w:t>×</w:t>
      </w:r>
      <w:r w:rsidRPr="0062184C">
        <w:rPr>
          <w:rFonts w:ascii="Times New Roman" w:hAnsi="Times New Roman" w:cs="Times New Roman"/>
          <w:bCs/>
          <w:sz w:val="20"/>
          <w:szCs w:val="20"/>
        </w:rPr>
        <w:t>15=30)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product? Explain any three types of consumer product with their features. And also explain any five types of branding.</w:t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 (1+9+5)</w:t>
      </w:r>
    </w:p>
    <w:p w:rsidR="008410BE" w:rsidRPr="00201431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 What is distribution? Explain the various suitable channel of distribution to distribute the consumer product. And also explain role and importance of wholesalers.</w:t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 (1+9+5)</w:t>
      </w:r>
    </w:p>
    <w:p w:rsidR="0062184C" w:rsidRDefault="008410BE" w:rsidP="0062184C">
      <w:pPr>
        <w:pStyle w:val="ListParagraph"/>
        <w:numPr>
          <w:ilvl w:val="0"/>
          <w:numId w:val="5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 What do you mean by promotion? Define the term advertising. Explain any three methods / media of advertising. And also explain the importance of advertising.</w:t>
      </w:r>
      <w:r w:rsidR="0062184C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(2+2+6+5)</w:t>
      </w:r>
    </w:p>
    <w:p w:rsidR="0062184C" w:rsidRDefault="0062184C" w:rsidP="0062184C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0BE" w:rsidRPr="00201431" w:rsidRDefault="008410BE" w:rsidP="0062184C">
      <w:pPr>
        <w:spacing w:before="20" w:after="20" w:line="264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201431">
        <w:rPr>
          <w:rFonts w:ascii="Times New Roman" w:hAnsi="Times New Roman" w:cs="Times New Roman"/>
          <w:b/>
          <w:i/>
          <w:sz w:val="20"/>
          <w:szCs w:val="20"/>
        </w:rPr>
        <w:t>Good Luck!</w:t>
      </w: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10BE" w:rsidRPr="00201431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000A" w:rsidRPr="00201431" w:rsidRDefault="0019000A" w:rsidP="0019000A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8"/>
          <w:szCs w:val="28"/>
          <w:shd w:val="solid" w:color="auto" w:fill="auto"/>
        </w:rPr>
      </w:pPr>
      <w:r w:rsidRPr="00201431"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lastRenderedPageBreak/>
        <w:t xml:space="preserve">SET: 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V</w:t>
      </w:r>
      <w:r>
        <w:rPr>
          <w:rFonts w:ascii="Times New Roman" w:hAnsi="Times New Roman" w:cs="Times New Roman"/>
          <w:b/>
          <w:sz w:val="28"/>
          <w:szCs w:val="28"/>
          <w:shd w:val="solid" w:color="auto" w:fill="auto"/>
        </w:rPr>
        <w:t>I</w:t>
      </w:r>
    </w:p>
    <w:p w:rsidR="0019000A" w:rsidRPr="00201431" w:rsidRDefault="0019000A" w:rsidP="0019000A">
      <w:pPr>
        <w:spacing w:before="20" w:after="20" w:line="264" w:lineRule="auto"/>
        <w:rPr>
          <w:rFonts w:ascii="Times New Roman" w:hAnsi="Times New Roman" w:cs="Times New Roman"/>
          <w:sz w:val="10"/>
          <w:szCs w:val="10"/>
        </w:rPr>
      </w:pPr>
    </w:p>
    <w:p w:rsidR="0019000A" w:rsidRPr="00201431" w:rsidRDefault="0019000A" w:rsidP="0019000A">
      <w:pPr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Attempt all the Questions.</w:t>
      </w:r>
    </w:p>
    <w:p w:rsidR="0019000A" w:rsidRPr="00201431" w:rsidRDefault="0019000A" w:rsidP="0019000A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"A"</w:t>
      </w:r>
    </w:p>
    <w:p w:rsidR="0019000A" w:rsidRPr="00201431" w:rsidRDefault="0019000A" w:rsidP="0019000A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9000A" w:rsidRPr="00201431" w:rsidRDefault="0019000A" w:rsidP="0019000A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Very Short Answer Questions</w:t>
      </w:r>
      <w:r w:rsidRPr="00201431">
        <w:rPr>
          <w:rFonts w:ascii="Times New Roman" w:hAnsi="Times New Roman" w:cs="Times New Roman"/>
          <w:b/>
          <w:sz w:val="20"/>
          <w:szCs w:val="20"/>
        </w:rPr>
        <w:tab/>
      </w:r>
    </w:p>
    <w:p w:rsidR="0019000A" w:rsidRPr="00201431" w:rsidRDefault="0019000A" w:rsidP="0019000A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Attempt all the questions</w:t>
      </w:r>
      <w:r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b/>
          <w:sz w:val="20"/>
          <w:szCs w:val="20"/>
        </w:rPr>
        <w:t>(10</w:t>
      </w:r>
      <w:r>
        <w:rPr>
          <w:rFonts w:ascii="Times New Roman" w:hAnsi="Times New Roman" w:cs="Times New Roman"/>
          <w:b/>
          <w:sz w:val="20"/>
          <w:szCs w:val="20"/>
        </w:rPr>
        <w:t>×</w:t>
      </w:r>
      <w:r w:rsidRPr="00201431">
        <w:rPr>
          <w:rFonts w:ascii="Times New Roman" w:hAnsi="Times New Roman" w:cs="Times New Roman"/>
          <w:b/>
          <w:sz w:val="20"/>
          <w:szCs w:val="20"/>
        </w:rPr>
        <w:t>1=10)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two features of production concept of marketing</w:t>
      </w:r>
      <w:proofErr w:type="gramStart"/>
      <w:r w:rsidRPr="00201431">
        <w:rPr>
          <w:rFonts w:ascii="Times New Roman" w:hAnsi="Times New Roman" w:cs="Times New Roman"/>
          <w:sz w:val="20"/>
          <w:szCs w:val="20"/>
        </w:rPr>
        <w:t>..</w:t>
      </w:r>
      <w:proofErr w:type="gramEnd"/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monopoly market?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standardization and grading?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five factors which need to be considered while selecting the mode of transport.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any three merits and demerits of railway transport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State any five types of warehousing.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consumer co-operative?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internet marketing?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net sale.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you mean by off season discount?</w:t>
      </w:r>
    </w:p>
    <w:p w:rsidR="008410BE" w:rsidRPr="0019000A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410BE" w:rsidRPr="00201431" w:rsidRDefault="008410BE" w:rsidP="0019000A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"B"</w:t>
      </w:r>
    </w:p>
    <w:p w:rsidR="0019000A" w:rsidRDefault="008410BE" w:rsidP="00201431">
      <w:pPr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Brief Answer Questions</w:t>
      </w:r>
    </w:p>
    <w:p w:rsidR="0019000A" w:rsidRDefault="008410BE" w:rsidP="0019000A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9000A">
        <w:rPr>
          <w:rFonts w:ascii="Times New Roman" w:hAnsi="Times New Roman" w:cs="Times New Roman"/>
          <w:bCs/>
          <w:sz w:val="20"/>
          <w:szCs w:val="20"/>
        </w:rPr>
        <w:t>Attempt any five questions</w:t>
      </w:r>
      <w:r w:rsidR="0019000A" w:rsidRPr="0019000A">
        <w:rPr>
          <w:rFonts w:ascii="Times New Roman" w:hAnsi="Times New Roman" w:cs="Times New Roman"/>
          <w:bCs/>
          <w:sz w:val="20"/>
          <w:szCs w:val="20"/>
        </w:rPr>
        <w:tab/>
      </w:r>
      <w:r w:rsidRPr="0019000A">
        <w:rPr>
          <w:rFonts w:ascii="Times New Roman" w:hAnsi="Times New Roman" w:cs="Times New Roman"/>
          <w:bCs/>
          <w:sz w:val="20"/>
          <w:szCs w:val="20"/>
        </w:rPr>
        <w:t>(5</w:t>
      </w:r>
      <w:r w:rsidR="0019000A" w:rsidRPr="0019000A">
        <w:rPr>
          <w:rFonts w:ascii="Times New Roman" w:hAnsi="Times New Roman" w:cs="Times New Roman"/>
          <w:bCs/>
          <w:sz w:val="20"/>
          <w:szCs w:val="20"/>
        </w:rPr>
        <w:t>×</w:t>
      </w:r>
      <w:r w:rsidRPr="0019000A">
        <w:rPr>
          <w:rFonts w:ascii="Times New Roman" w:hAnsi="Times New Roman" w:cs="Times New Roman"/>
          <w:bCs/>
          <w:sz w:val="20"/>
          <w:szCs w:val="20"/>
        </w:rPr>
        <w:t>8=40)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marketing? Point out and explain any four business concept of marketing.</w:t>
      </w:r>
      <w:r w:rsidRPr="00201431">
        <w:rPr>
          <w:rFonts w:ascii="Times New Roman" w:hAnsi="Times New Roman" w:cs="Times New Roman"/>
          <w:sz w:val="20"/>
          <w:szCs w:val="20"/>
        </w:rPr>
        <w:tab/>
        <w:t>(2+6)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any six buying methods.</w:t>
      </w:r>
      <w:r w:rsidR="0019000A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(8)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selling? Explain its elements.</w:t>
      </w:r>
      <w:r w:rsidR="0019000A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(2+6)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is transportation? State its function and importance in modern business.</w:t>
      </w:r>
      <w:r w:rsidRPr="00201431">
        <w:rPr>
          <w:rFonts w:ascii="Times New Roman" w:hAnsi="Times New Roman" w:cs="Times New Roman"/>
          <w:sz w:val="20"/>
          <w:szCs w:val="20"/>
        </w:rPr>
        <w:tab/>
        <w:t>(1+7)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What do mean by marketing environment? Explain different external macro environmental factors.</w:t>
      </w:r>
      <w:r w:rsidR="0019000A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(1+7)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 xml:space="preserve"> Define the terms brand, brand mark and trade mark. What are the qualities of good brand name?</w:t>
      </w:r>
      <w:r w:rsidRPr="00201431">
        <w:rPr>
          <w:rFonts w:ascii="Times New Roman" w:hAnsi="Times New Roman" w:cs="Times New Roman"/>
          <w:sz w:val="20"/>
          <w:szCs w:val="20"/>
        </w:rPr>
        <w:tab/>
        <w:t>(3+5)</w:t>
      </w:r>
    </w:p>
    <w:p w:rsidR="0019000A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Point out and explain any six pricing terminologies with the suitable examples.</w:t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(8) </w:t>
      </w:r>
    </w:p>
    <w:p w:rsidR="0019000A" w:rsidRPr="0019000A" w:rsidRDefault="0019000A" w:rsidP="0019000A">
      <w:pPr>
        <w:spacing w:before="20" w:after="20"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410BE" w:rsidRPr="00201431" w:rsidRDefault="008410BE" w:rsidP="0019000A">
      <w:pPr>
        <w:shd w:val="pct20" w:color="auto" w:fill="auto"/>
        <w:spacing w:before="20" w:after="20" w:line="264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Group "C"</w:t>
      </w:r>
    </w:p>
    <w:p w:rsidR="0019000A" w:rsidRDefault="008410BE" w:rsidP="00A22E45">
      <w:pPr>
        <w:tabs>
          <w:tab w:val="center" w:pos="3260"/>
        </w:tabs>
        <w:spacing w:before="20" w:after="20" w:line="264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01431">
        <w:rPr>
          <w:rFonts w:ascii="Times New Roman" w:hAnsi="Times New Roman" w:cs="Times New Roman"/>
          <w:b/>
          <w:sz w:val="20"/>
          <w:szCs w:val="20"/>
        </w:rPr>
        <w:t>Long Answer Questions</w:t>
      </w:r>
      <w:r w:rsidR="00A22E45">
        <w:rPr>
          <w:rFonts w:ascii="Times New Roman" w:hAnsi="Times New Roman" w:cs="Times New Roman"/>
          <w:b/>
          <w:sz w:val="20"/>
          <w:szCs w:val="20"/>
        </w:rPr>
        <w:tab/>
      </w:r>
    </w:p>
    <w:p w:rsidR="0019000A" w:rsidRPr="0019000A" w:rsidRDefault="008410BE" w:rsidP="0019000A">
      <w:pPr>
        <w:tabs>
          <w:tab w:val="right" w:pos="6520"/>
        </w:tabs>
        <w:spacing w:before="20" w:after="20" w:line="264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9000A">
        <w:rPr>
          <w:rFonts w:ascii="Times New Roman" w:hAnsi="Times New Roman" w:cs="Times New Roman"/>
          <w:bCs/>
          <w:sz w:val="20"/>
          <w:szCs w:val="20"/>
        </w:rPr>
        <w:t>Attempt any two questions</w:t>
      </w:r>
      <w:r w:rsidR="0019000A" w:rsidRPr="0019000A">
        <w:rPr>
          <w:rFonts w:ascii="Times New Roman" w:hAnsi="Times New Roman" w:cs="Times New Roman"/>
          <w:bCs/>
          <w:sz w:val="20"/>
          <w:szCs w:val="20"/>
        </w:rPr>
        <w:tab/>
      </w:r>
      <w:r w:rsidRPr="0019000A">
        <w:rPr>
          <w:rFonts w:ascii="Times New Roman" w:hAnsi="Times New Roman" w:cs="Times New Roman"/>
          <w:bCs/>
          <w:sz w:val="20"/>
          <w:szCs w:val="20"/>
        </w:rPr>
        <w:t>(2</w:t>
      </w:r>
      <w:r w:rsidR="0019000A" w:rsidRPr="0019000A">
        <w:rPr>
          <w:rFonts w:ascii="Times New Roman" w:hAnsi="Times New Roman" w:cs="Times New Roman"/>
          <w:bCs/>
          <w:sz w:val="20"/>
          <w:szCs w:val="20"/>
        </w:rPr>
        <w:t>×</w:t>
      </w:r>
      <w:r w:rsidRPr="0019000A">
        <w:rPr>
          <w:rFonts w:ascii="Times New Roman" w:hAnsi="Times New Roman" w:cs="Times New Roman"/>
          <w:bCs/>
          <w:sz w:val="20"/>
          <w:szCs w:val="20"/>
        </w:rPr>
        <w:t>15=30)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industrial product. Also discuss its' types with their features and marketing consideration/strategies.</w:t>
      </w:r>
      <w:r w:rsidR="0019000A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(1+14)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lastRenderedPageBreak/>
        <w:t>What is channel of distribution? Which channels do you suggest to distribute the industrial product? And also differentiate between wholesalers and retailers.</w:t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(1+8+6)</w:t>
      </w:r>
    </w:p>
    <w:p w:rsidR="008410BE" w:rsidRPr="00201431" w:rsidRDefault="008410BE" w:rsidP="0019000A">
      <w:pPr>
        <w:pStyle w:val="ListParagraph"/>
        <w:numPr>
          <w:ilvl w:val="0"/>
          <w:numId w:val="6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>Define print media advertising. Describe the various importance of advertising. And also explain the sales process of indoor sales person.</w:t>
      </w:r>
      <w:r w:rsidR="0019000A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>(1+5+9)</w:t>
      </w:r>
    </w:p>
    <w:p w:rsidR="008410BE" w:rsidRPr="00201431" w:rsidRDefault="008410BE" w:rsidP="00201431">
      <w:pPr>
        <w:pStyle w:val="ListParagraph"/>
        <w:spacing w:before="20" w:after="20" w:line="264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01431">
        <w:rPr>
          <w:rFonts w:ascii="Times New Roman" w:hAnsi="Times New Roman" w:cs="Times New Roman"/>
          <w:sz w:val="20"/>
          <w:szCs w:val="20"/>
        </w:rPr>
        <w:tab/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</w:t>
      </w:r>
      <w:r w:rsidRPr="0020143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</w:t>
      </w:r>
    </w:p>
    <w:p w:rsidR="008E0EF0" w:rsidRPr="00201431" w:rsidRDefault="008410BE" w:rsidP="009D7E99">
      <w:pPr>
        <w:spacing w:before="20" w:after="2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01431">
        <w:rPr>
          <w:rFonts w:ascii="Times New Roman" w:hAnsi="Times New Roman" w:cs="Times New Roman"/>
          <w:b/>
          <w:i/>
          <w:sz w:val="20"/>
          <w:szCs w:val="20"/>
        </w:rPr>
        <w:t>Good Luck!</w:t>
      </w:r>
    </w:p>
    <w:sectPr w:rsidR="008E0EF0" w:rsidRPr="00201431" w:rsidSect="007C6F44">
      <w:headerReference w:type="even" r:id="rId7"/>
      <w:headerReference w:type="default" r:id="rId8"/>
      <w:footerReference w:type="default" r:id="rId9"/>
      <w:headerReference w:type="first" r:id="rId10"/>
      <w:type w:val="continuous"/>
      <w:pgSz w:w="8420" w:h="11907" w:orient="landscape" w:code="9"/>
      <w:pgMar w:top="454" w:right="1049" w:bottom="567" w:left="85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0AD" w:rsidRDefault="006C70AD" w:rsidP="00A22E45">
      <w:pPr>
        <w:spacing w:after="0" w:line="240" w:lineRule="auto"/>
      </w:pPr>
      <w:r>
        <w:separator/>
      </w:r>
    </w:p>
  </w:endnote>
  <w:endnote w:type="continuationSeparator" w:id="0">
    <w:p w:rsidR="006C70AD" w:rsidRDefault="006C70AD" w:rsidP="00A22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9919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2E45" w:rsidRPr="00A22E45" w:rsidRDefault="00A22E45" w:rsidP="00A22E45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2E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2E4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22E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22E45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0AD" w:rsidRDefault="006C70AD" w:rsidP="00A22E45">
      <w:pPr>
        <w:spacing w:after="0" w:line="240" w:lineRule="auto"/>
      </w:pPr>
      <w:r>
        <w:separator/>
      </w:r>
    </w:p>
  </w:footnote>
  <w:footnote w:type="continuationSeparator" w:id="0">
    <w:p w:rsidR="006C70AD" w:rsidRDefault="006C70AD" w:rsidP="00A22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E5C" w:rsidRDefault="008410BE">
    <w:pPr>
      <w:pStyle w:val="Header"/>
    </w:pPr>
    <w:r>
      <w:rPr>
        <w:noProof/>
        <w:lang w:bidi="ne-NP"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65495" cy="2513965"/>
              <wp:effectExtent l="0" t="1047750" r="0" b="112458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865495" cy="25139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10BE" w:rsidRDefault="008410BE" w:rsidP="008410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Purnima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8410BE" w:rsidRDefault="008410BE" w:rsidP="008410B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Purnima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E5C" w:rsidRDefault="008410BE">
    <w:pPr>
      <w:pStyle w:val="Header"/>
    </w:pPr>
    <w:r>
      <w:rPr>
        <w:noProof/>
        <w:lang w:bidi="ne-NP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865495" cy="2513965"/>
              <wp:effectExtent l="0" t="1047750" r="0" b="11245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865495" cy="25139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10BE" w:rsidRDefault="008410BE" w:rsidP="008410B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Purnima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8410BE" w:rsidRDefault="008410BE" w:rsidP="008410B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Purnima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E5C" w:rsidRDefault="006C70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61.85pt;height:197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urnim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F07BC"/>
    <w:multiLevelType w:val="hybridMultilevel"/>
    <w:tmpl w:val="59FEF20C"/>
    <w:lvl w:ilvl="0" w:tplc="6D1EA658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42274B5"/>
    <w:multiLevelType w:val="hybridMultilevel"/>
    <w:tmpl w:val="9A846974"/>
    <w:lvl w:ilvl="0" w:tplc="1C068A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85E46"/>
    <w:multiLevelType w:val="hybridMultilevel"/>
    <w:tmpl w:val="C13CA4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F08554">
      <w:start w:val="1"/>
      <w:numFmt w:val="decimal"/>
      <w:lvlText w:val="%4."/>
      <w:lvlJc w:val="left"/>
      <w:pPr>
        <w:ind w:left="90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63F23"/>
    <w:multiLevelType w:val="hybridMultilevel"/>
    <w:tmpl w:val="9F96BD6E"/>
    <w:lvl w:ilvl="0" w:tplc="CA36048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ECE6F4E"/>
    <w:multiLevelType w:val="hybridMultilevel"/>
    <w:tmpl w:val="883874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evenAndOddHeaders/>
  <w:drawingGridHorizontalSpacing w:val="120"/>
  <w:displayHorizontalDrawingGridEvery w:val="0"/>
  <w:displayVerticalDrawingGridEvery w:val="2"/>
  <w:characterSpacingControl w:val="doNotCompress"/>
  <w:printTwoOnOn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0BE"/>
    <w:rsid w:val="0019000A"/>
    <w:rsid w:val="00201431"/>
    <w:rsid w:val="0062184C"/>
    <w:rsid w:val="006C70AD"/>
    <w:rsid w:val="007C6F44"/>
    <w:rsid w:val="007C7307"/>
    <w:rsid w:val="008410BE"/>
    <w:rsid w:val="008E0EF0"/>
    <w:rsid w:val="009D7E99"/>
    <w:rsid w:val="00A22E45"/>
    <w:rsid w:val="00CD733E"/>
    <w:rsid w:val="00CE6BF7"/>
    <w:rsid w:val="00F5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366F847-0C1F-4E1B-A51C-1F795DFD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0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0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1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0BE"/>
  </w:style>
  <w:style w:type="paragraph" w:styleId="NormalWeb">
    <w:name w:val="Normal (Web)"/>
    <w:basedOn w:val="Normal"/>
    <w:uiPriority w:val="99"/>
    <w:semiHidden/>
    <w:unhideWhenUsed/>
    <w:rsid w:val="008410B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ne-NP"/>
    </w:rPr>
  </w:style>
  <w:style w:type="paragraph" w:styleId="Footer">
    <w:name w:val="footer"/>
    <w:basedOn w:val="Normal"/>
    <w:link w:val="FooterChar"/>
    <w:uiPriority w:val="99"/>
    <w:unhideWhenUsed/>
    <w:rsid w:val="00A22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8</cp:revision>
  <dcterms:created xsi:type="dcterms:W3CDTF">2018-02-11T07:59:00Z</dcterms:created>
  <dcterms:modified xsi:type="dcterms:W3CDTF">2018-02-11T08:29:00Z</dcterms:modified>
</cp:coreProperties>
</file>